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16493" w14:textId="79182CC7" w:rsidR="00F76253" w:rsidRPr="00CB79D9" w:rsidRDefault="00F76253" w:rsidP="00CB79D9">
      <w:pPr>
        <w:pStyle w:val="Heading1"/>
        <w:spacing w:line="240" w:lineRule="auto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CB79D9">
        <w:rPr>
          <w:rFonts w:asciiTheme="minorHAnsi" w:hAnsiTheme="minorHAnsi" w:cstheme="minorHAnsi"/>
          <w:color w:val="auto"/>
          <w:sz w:val="24"/>
          <w:szCs w:val="24"/>
        </w:rPr>
        <w:t>Bank Operations Manager Resume Template</w:t>
      </w:r>
    </w:p>
    <w:p w14:paraId="43B53EE0" w14:textId="77777777" w:rsidR="00CB79D9" w:rsidRPr="00CB79D9" w:rsidRDefault="00CB79D9" w:rsidP="00CB79D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CB79D9">
        <w:rPr>
          <w:rFonts w:asciiTheme="minorHAnsi" w:hAnsiTheme="minorHAnsi" w:cstheme="minorHAnsi"/>
          <w:sz w:val="22"/>
          <w:szCs w:val="22"/>
        </w:rPr>
        <w:t>Ksawery Weir</w:t>
      </w:r>
    </w:p>
    <w:p w14:paraId="58B374B0" w14:textId="17217117" w:rsidR="00F76253" w:rsidRPr="00CB79D9" w:rsidRDefault="00F76253" w:rsidP="00CB79D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CB79D9">
        <w:rPr>
          <w:rFonts w:asciiTheme="minorHAnsi" w:hAnsiTheme="minorHAnsi" w:cstheme="minorHAnsi"/>
          <w:sz w:val="22"/>
          <w:szCs w:val="22"/>
        </w:rPr>
        <w:t>Hale St. 44</w:t>
      </w:r>
      <w:r w:rsidR="00CB79D9" w:rsidRPr="00CB79D9">
        <w:rPr>
          <w:rFonts w:asciiTheme="minorHAnsi" w:hAnsiTheme="minorHAnsi" w:cstheme="minorHAnsi"/>
          <w:sz w:val="22"/>
          <w:szCs w:val="22"/>
        </w:rPr>
        <w:t xml:space="preserve"> </w:t>
      </w:r>
      <w:r w:rsidRPr="00CB79D9">
        <w:rPr>
          <w:rFonts w:asciiTheme="minorHAnsi" w:hAnsiTheme="minorHAnsi" w:cstheme="minorHAnsi"/>
          <w:sz w:val="22"/>
          <w:szCs w:val="22"/>
        </w:rPr>
        <w:t>Nova Square, Nevada 7562</w:t>
      </w:r>
    </w:p>
    <w:p w14:paraId="779070CE" w14:textId="77777777" w:rsidR="00F76253" w:rsidRPr="00CB79D9" w:rsidRDefault="00F76253" w:rsidP="00CB79D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CB79D9">
        <w:rPr>
          <w:rFonts w:asciiTheme="minorHAnsi" w:hAnsiTheme="minorHAnsi" w:cstheme="minorHAnsi"/>
          <w:sz w:val="22"/>
          <w:szCs w:val="22"/>
        </w:rPr>
        <w:t>Phone: (672)312-3213</w:t>
      </w:r>
    </w:p>
    <w:p w14:paraId="7B448C1D" w14:textId="0DBAC1DB" w:rsidR="00F76253" w:rsidRPr="00CB79D9" w:rsidRDefault="00CB79D9" w:rsidP="00CB79D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CB79D9">
          <w:rPr>
            <w:rStyle w:val="Hyperlink"/>
            <w:rFonts w:asciiTheme="minorHAnsi" w:eastAsiaTheme="majorEastAsia" w:hAnsiTheme="minorHAnsi" w:cstheme="minorHAnsi"/>
            <w:color w:val="auto"/>
            <w:sz w:val="22"/>
            <w:szCs w:val="22"/>
          </w:rPr>
          <w:t>weir@gmail.com</w:t>
        </w:r>
      </w:hyperlink>
    </w:p>
    <w:p w14:paraId="0FC0295A" w14:textId="77777777" w:rsidR="00F76253" w:rsidRPr="00CB79D9" w:rsidRDefault="00F76253" w:rsidP="00CB79D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CB79D9">
        <w:rPr>
          <w:rStyle w:val="Strong"/>
          <w:rFonts w:asciiTheme="minorHAnsi" w:hAnsiTheme="minorHAnsi" w:cstheme="minorHAnsi"/>
          <w:sz w:val="22"/>
          <w:szCs w:val="22"/>
        </w:rPr>
        <w:t>Objective:</w:t>
      </w:r>
    </w:p>
    <w:p w14:paraId="59FF1C10" w14:textId="77777777" w:rsidR="00F76253" w:rsidRPr="00CB79D9" w:rsidRDefault="00F76253" w:rsidP="00CB79D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CB79D9">
        <w:rPr>
          <w:rFonts w:asciiTheme="minorHAnsi" w:hAnsiTheme="minorHAnsi" w:cstheme="minorHAnsi"/>
          <w:sz w:val="22"/>
          <w:szCs w:val="22"/>
        </w:rPr>
        <w:t>Responsible and dynamic professional seeking for a position as Bank Operations Manager</w:t>
      </w:r>
    </w:p>
    <w:p w14:paraId="2AE47EC3" w14:textId="77777777" w:rsidR="00F76253" w:rsidRPr="00CB79D9" w:rsidRDefault="00F76253" w:rsidP="00CB79D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B79D9">
        <w:rPr>
          <w:rFonts w:eastAsia="Times New Roman" w:cstheme="minorHAnsi"/>
          <w:b/>
          <w:bCs/>
        </w:rPr>
        <w:t>Summary of Qualifications:</w:t>
      </w:r>
    </w:p>
    <w:p w14:paraId="1ADFB65D" w14:textId="77777777" w:rsidR="00F76253" w:rsidRPr="00CB79D9" w:rsidRDefault="00F76253" w:rsidP="00CB79D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Possess strong analytical and ability to make well thought out decisions</w:t>
      </w:r>
    </w:p>
    <w:p w14:paraId="1363D81E" w14:textId="77777777" w:rsidR="00F76253" w:rsidRPr="00CB79D9" w:rsidRDefault="00F76253" w:rsidP="00CB79D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Detail –oriented, efficient and organized with extensive experience in accounting systems</w:t>
      </w:r>
    </w:p>
    <w:p w14:paraId="7866B190" w14:textId="77777777" w:rsidR="00F76253" w:rsidRPr="00CB79D9" w:rsidRDefault="00F76253" w:rsidP="00CB79D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Handled various administrative tasks with diligence</w:t>
      </w:r>
    </w:p>
    <w:p w14:paraId="16B6EA22" w14:textId="77777777" w:rsidR="00F76253" w:rsidRPr="00CB79D9" w:rsidRDefault="00F76253" w:rsidP="00CB79D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Effective communicator and able to deal with change</w:t>
      </w:r>
    </w:p>
    <w:p w14:paraId="0240E7E8" w14:textId="77777777" w:rsidR="00F76253" w:rsidRPr="00CB79D9" w:rsidRDefault="00F76253" w:rsidP="00CB79D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Adept in computer applications</w:t>
      </w:r>
    </w:p>
    <w:p w14:paraId="0F0D62AF" w14:textId="77777777" w:rsidR="00F76253" w:rsidRPr="00CB79D9" w:rsidRDefault="00F76253" w:rsidP="00CB79D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With personal integrity</w:t>
      </w:r>
    </w:p>
    <w:p w14:paraId="0F8F9E49" w14:textId="77777777" w:rsidR="00F76253" w:rsidRPr="00CB79D9" w:rsidRDefault="00F76253" w:rsidP="00CB79D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Customer service oriented person</w:t>
      </w:r>
    </w:p>
    <w:p w14:paraId="13B7FE4F" w14:textId="77777777" w:rsidR="00F76253" w:rsidRPr="00CB79D9" w:rsidRDefault="00F76253" w:rsidP="00CB79D9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14A3E17D" w14:textId="77777777" w:rsidR="00F76253" w:rsidRPr="00CB79D9" w:rsidRDefault="00F76253" w:rsidP="00CB79D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B79D9">
        <w:rPr>
          <w:rFonts w:eastAsia="Times New Roman" w:cstheme="minorHAnsi"/>
          <w:b/>
          <w:bCs/>
        </w:rPr>
        <w:t>Career Experiences:</w:t>
      </w:r>
    </w:p>
    <w:p w14:paraId="6E0E2225" w14:textId="77777777" w:rsidR="00F76253" w:rsidRPr="00CB79D9" w:rsidRDefault="00F76253" w:rsidP="00CB79D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B79D9">
        <w:rPr>
          <w:rFonts w:eastAsia="Times New Roman" w:cstheme="minorHAnsi"/>
        </w:rPr>
        <w:t>2008-2011: </w:t>
      </w:r>
      <w:r w:rsidRPr="00CB79D9">
        <w:rPr>
          <w:rFonts w:eastAsia="Times New Roman" w:cstheme="minorHAnsi"/>
          <w:b/>
          <w:bCs/>
        </w:rPr>
        <w:t>Operations Manager</w:t>
      </w:r>
      <w:r w:rsidRPr="00CB79D9">
        <w:rPr>
          <w:rFonts w:eastAsia="Times New Roman" w:cstheme="minorHAnsi"/>
        </w:rPr>
        <w:t>; America’s First Bank; Nevada</w:t>
      </w:r>
    </w:p>
    <w:p w14:paraId="2F40C5F3" w14:textId="77777777" w:rsidR="00F76253" w:rsidRPr="00CB79D9" w:rsidRDefault="00F76253" w:rsidP="00CB79D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Providing clearing services for a nationwide customer base</w:t>
      </w:r>
    </w:p>
    <w:p w14:paraId="62F6D351" w14:textId="77777777" w:rsidR="00F76253" w:rsidRPr="00CB79D9" w:rsidRDefault="00F76253" w:rsidP="00CB79D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Developed policies, monitored quality and productivity of the bank services</w:t>
      </w:r>
    </w:p>
    <w:p w14:paraId="3215B4AD" w14:textId="77777777" w:rsidR="00F76253" w:rsidRPr="00CB79D9" w:rsidRDefault="00F76253" w:rsidP="00CB79D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Administered the operations budget</w:t>
      </w:r>
    </w:p>
    <w:p w14:paraId="05C11A0E" w14:textId="77777777" w:rsidR="00F76253" w:rsidRPr="00CB79D9" w:rsidRDefault="00F76253" w:rsidP="00CB79D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Developed strategic operational enhancements</w:t>
      </w:r>
    </w:p>
    <w:p w14:paraId="5C115051" w14:textId="77777777" w:rsidR="00F76253" w:rsidRPr="00CB79D9" w:rsidRDefault="00F76253" w:rsidP="00CB79D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Maintained banking security controls</w:t>
      </w:r>
    </w:p>
    <w:p w14:paraId="1F432D56" w14:textId="77777777" w:rsidR="00F76253" w:rsidRPr="00CB79D9" w:rsidRDefault="00F76253" w:rsidP="00CB79D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Carried out routine banking audits</w:t>
      </w:r>
    </w:p>
    <w:p w14:paraId="6F2F0405" w14:textId="77777777" w:rsidR="00F76253" w:rsidRPr="00CB79D9" w:rsidRDefault="00F76253" w:rsidP="00CB79D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Provided services to meet customer demands</w:t>
      </w:r>
    </w:p>
    <w:p w14:paraId="79BA3477" w14:textId="77777777" w:rsidR="00F76253" w:rsidRPr="00CB79D9" w:rsidRDefault="00F76253" w:rsidP="00CB79D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Offered products, services and necessary procedures to new customers</w:t>
      </w:r>
    </w:p>
    <w:p w14:paraId="777BB4C9" w14:textId="77777777" w:rsidR="00F76253" w:rsidRPr="00CB79D9" w:rsidRDefault="00F76253" w:rsidP="00CB79D9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5FD37116" w14:textId="77777777" w:rsidR="00F76253" w:rsidRPr="00CB79D9" w:rsidRDefault="00F76253" w:rsidP="00CB79D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B79D9">
        <w:rPr>
          <w:rFonts w:eastAsia="Times New Roman" w:cstheme="minorHAnsi"/>
        </w:rPr>
        <w:t>2004-2007: </w:t>
      </w:r>
      <w:r w:rsidRPr="00CB79D9">
        <w:rPr>
          <w:rFonts w:eastAsia="Times New Roman" w:cstheme="minorHAnsi"/>
          <w:b/>
          <w:bCs/>
        </w:rPr>
        <w:t>Assistant Bank Operations Manager</w:t>
      </w:r>
      <w:r w:rsidRPr="00CB79D9">
        <w:rPr>
          <w:rFonts w:eastAsia="Times New Roman" w:cstheme="minorHAnsi"/>
        </w:rPr>
        <w:t>: Nevada Bank; Nevada</w:t>
      </w:r>
    </w:p>
    <w:p w14:paraId="4DA652C0" w14:textId="77777777" w:rsidR="00F76253" w:rsidRPr="00CB79D9" w:rsidRDefault="00F76253" w:rsidP="00CB79D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Trained and mentored new employees and monitor their performances</w:t>
      </w:r>
    </w:p>
    <w:p w14:paraId="00C16FF6" w14:textId="77777777" w:rsidR="00F76253" w:rsidRPr="00CB79D9" w:rsidRDefault="00F76253" w:rsidP="00CB79D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Assisted in evaluating establishment procedures and recommends changes</w:t>
      </w:r>
    </w:p>
    <w:p w14:paraId="17F0EC8A" w14:textId="77777777" w:rsidR="00F76253" w:rsidRPr="00CB79D9" w:rsidRDefault="00F76253" w:rsidP="00CB79D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Interacted to clients and resolve any account related problems</w:t>
      </w:r>
    </w:p>
    <w:p w14:paraId="10AF1825" w14:textId="77777777" w:rsidR="00F76253" w:rsidRPr="00CB79D9" w:rsidRDefault="00F76253" w:rsidP="00CB79D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Explained services to potential clients to generate additional business</w:t>
      </w:r>
    </w:p>
    <w:p w14:paraId="283DF04A" w14:textId="77777777" w:rsidR="00F76253" w:rsidRPr="00CB79D9" w:rsidRDefault="00F76253" w:rsidP="00CB79D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Assist in examination, evaluation and process of loans</w:t>
      </w:r>
    </w:p>
    <w:p w14:paraId="6B38027C" w14:textId="77777777" w:rsidR="00F76253" w:rsidRPr="00CB79D9" w:rsidRDefault="00F76253" w:rsidP="00CB79D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Prepared and maintained record of financial transactions in print and data base</w:t>
      </w:r>
    </w:p>
    <w:p w14:paraId="5EC44F0F" w14:textId="77777777" w:rsidR="00F76253" w:rsidRPr="00CB79D9" w:rsidRDefault="00F76253" w:rsidP="00CB79D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B79D9">
        <w:rPr>
          <w:rFonts w:eastAsia="Times New Roman" w:cstheme="minorHAnsi"/>
        </w:rPr>
        <w:t>Assisted tellers to balance daily transactions</w:t>
      </w:r>
    </w:p>
    <w:p w14:paraId="2C19EC5C" w14:textId="77777777" w:rsidR="00F76253" w:rsidRPr="00CB79D9" w:rsidRDefault="00F76253" w:rsidP="00CB79D9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798D4D33" w14:textId="77777777" w:rsidR="00F76253" w:rsidRPr="00CB79D9" w:rsidRDefault="00F76253" w:rsidP="00CB79D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B79D9">
        <w:rPr>
          <w:rFonts w:eastAsia="Times New Roman" w:cstheme="minorHAnsi"/>
          <w:b/>
          <w:bCs/>
        </w:rPr>
        <w:t>Education</w:t>
      </w:r>
      <w:r w:rsidRPr="00CB79D9">
        <w:rPr>
          <w:rFonts w:eastAsia="Times New Roman" w:cstheme="minorHAnsi"/>
        </w:rPr>
        <w:t>: 1999-2003: Bachelor of Science in Financial Management; University of Nevada</w:t>
      </w:r>
    </w:p>
    <w:p w14:paraId="3CD79E2E" w14:textId="77777777" w:rsidR="00F76253" w:rsidRPr="00CB79D9" w:rsidRDefault="00F76253" w:rsidP="00CB79D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B79D9">
        <w:rPr>
          <w:rFonts w:eastAsia="Times New Roman" w:cstheme="minorHAnsi"/>
        </w:rPr>
        <w:t>Professional references would be furnished upon request</w:t>
      </w:r>
    </w:p>
    <w:p w14:paraId="36DC1FE8" w14:textId="77777777" w:rsidR="00F76253" w:rsidRPr="00CB79D9" w:rsidRDefault="00F76253" w:rsidP="00CB79D9">
      <w:pPr>
        <w:spacing w:line="240" w:lineRule="auto"/>
        <w:rPr>
          <w:rFonts w:cstheme="minorHAnsi"/>
        </w:rPr>
      </w:pPr>
    </w:p>
    <w:sectPr w:rsidR="00F76253" w:rsidRPr="00CB79D9" w:rsidSect="006C6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7417C"/>
    <w:multiLevelType w:val="multilevel"/>
    <w:tmpl w:val="050E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8B5046"/>
    <w:multiLevelType w:val="multilevel"/>
    <w:tmpl w:val="AE544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881374"/>
    <w:multiLevelType w:val="multilevel"/>
    <w:tmpl w:val="E5268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253"/>
    <w:rsid w:val="004A42BC"/>
    <w:rsid w:val="006C6470"/>
    <w:rsid w:val="00AB376D"/>
    <w:rsid w:val="00CB79D9"/>
    <w:rsid w:val="00F7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EB35C"/>
  <w15:docId w15:val="{385D37E2-1CBD-4B52-9D92-593125B2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470"/>
  </w:style>
  <w:style w:type="paragraph" w:styleId="Heading1">
    <w:name w:val="heading 1"/>
    <w:basedOn w:val="Normal"/>
    <w:next w:val="Normal"/>
    <w:link w:val="Heading1Char"/>
    <w:uiPriority w:val="9"/>
    <w:qFormat/>
    <w:rsid w:val="00F762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62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762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F762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F7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7625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76253"/>
    <w:rPr>
      <w:b/>
      <w:bCs/>
    </w:rPr>
  </w:style>
  <w:style w:type="character" w:customStyle="1" w:styleId="apple-converted-space">
    <w:name w:val="apple-converted-space"/>
    <w:basedOn w:val="DefaultParagraphFont"/>
    <w:rsid w:val="00F7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entmaster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3</cp:revision>
  <dcterms:created xsi:type="dcterms:W3CDTF">2014-12-24T06:08:00Z</dcterms:created>
  <dcterms:modified xsi:type="dcterms:W3CDTF">2021-07-05T16:04:00Z</dcterms:modified>
</cp:coreProperties>
</file>